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A6" w:rsidRPr="008834A6" w:rsidRDefault="00F91D8D" w:rsidP="008834A6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WZ.271.23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r w:rsidRPr="0025621D">
        <w:rPr>
          <w:rFonts w:ascii="Arial" w:eastAsia="Times New Roman" w:hAnsi="Arial" w:cs="Arial"/>
          <w:b/>
          <w:bCs/>
          <w:sz w:val="21"/>
          <w:szCs w:val="21"/>
        </w:rPr>
        <w:t xml:space="preserve">Pełnienie nadzoru inwestorskiego nad realizacją robót budowlanych w ramach zadania pn.: </w:t>
      </w:r>
      <w:r w:rsidR="00F91D8D" w:rsidRPr="00461688">
        <w:rPr>
          <w:rFonts w:ascii="Arial" w:eastAsia="Times New Roman" w:hAnsi="Arial" w:cs="Arial"/>
          <w:b/>
          <w:bCs/>
          <w:sz w:val="20"/>
          <w:szCs w:val="20"/>
        </w:rPr>
        <w:t>Przebudowa drogi Łubna - Malachin wraz z budową kanalizacji deszczowej i oświetlenia ulicznego</w:t>
      </w:r>
      <w:bookmarkStart w:id="0" w:name="_GoBack"/>
      <w:bookmarkEnd w:id="0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 pkt 9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  Specyfikacji Istotnych Warunków Zamówienia.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834A6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1181A" w:rsidRPr="008834A6" w:rsidRDefault="00F1181A" w:rsidP="00F1181A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F1181A" w:rsidRPr="008834A6" w:rsidRDefault="00F1181A" w:rsidP="00F1181A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1181A" w:rsidRDefault="00F1181A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1181A" w:rsidRDefault="00F1181A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1181A" w:rsidRDefault="00F1181A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1181A" w:rsidRDefault="00F1181A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1181A" w:rsidRDefault="00F1181A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1181A" w:rsidRDefault="00F1181A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1181A" w:rsidRDefault="00F1181A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1181A" w:rsidRPr="008834A6" w:rsidRDefault="00F1181A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1181A" w:rsidRPr="008834A6" w:rsidRDefault="00F1181A" w:rsidP="00F1181A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1181A" w:rsidRPr="008834A6" w:rsidRDefault="00F1181A" w:rsidP="00F118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F1181A" w:rsidRPr="008834A6" w:rsidRDefault="00F1181A" w:rsidP="00F1181A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8834A6" w:rsidRDefault="00D05878" w:rsidP="008834A6"/>
    <w:sectPr w:rsidR="00D05878" w:rsidRPr="008834A6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B0A" w:rsidRDefault="00FC2B0A">
      <w:r>
        <w:separator/>
      </w:r>
    </w:p>
  </w:endnote>
  <w:endnote w:type="continuationSeparator" w:id="0">
    <w:p w:rsidR="00FC2B0A" w:rsidRDefault="00FC2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B0A" w:rsidRDefault="00FC2B0A">
      <w:r>
        <w:separator/>
      </w:r>
    </w:p>
  </w:footnote>
  <w:footnote w:type="continuationSeparator" w:id="0">
    <w:p w:rsidR="00FC2B0A" w:rsidRDefault="00FC2B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26181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0157D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34A6"/>
    <w:rsid w:val="0088770C"/>
    <w:rsid w:val="00893CDC"/>
    <w:rsid w:val="00896623"/>
    <w:rsid w:val="008B04A8"/>
    <w:rsid w:val="008C0B23"/>
    <w:rsid w:val="008D2962"/>
    <w:rsid w:val="008E613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E6C31"/>
    <w:rsid w:val="00EF3F2A"/>
    <w:rsid w:val="00F1181A"/>
    <w:rsid w:val="00F14518"/>
    <w:rsid w:val="00F2104B"/>
    <w:rsid w:val="00F277C5"/>
    <w:rsid w:val="00F43030"/>
    <w:rsid w:val="00F81906"/>
    <w:rsid w:val="00F91D8D"/>
    <w:rsid w:val="00F9226E"/>
    <w:rsid w:val="00FB2823"/>
    <w:rsid w:val="00FC0A58"/>
    <w:rsid w:val="00FC0BC1"/>
    <w:rsid w:val="00FC2B0A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535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2019-01-10T09:00:00Z</cp:lastPrinted>
  <dcterms:created xsi:type="dcterms:W3CDTF">2013-01-22T10:46:00Z</dcterms:created>
  <dcterms:modified xsi:type="dcterms:W3CDTF">2020-05-27T12:37:00Z</dcterms:modified>
</cp:coreProperties>
</file>